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F3" w:rsidRPr="0032699C" w:rsidRDefault="00187ADA" w:rsidP="0032699C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32699C">
        <w:rPr>
          <w:rFonts w:ascii="Arial Black" w:hAnsi="Arial Black"/>
          <w:b/>
          <w:i/>
          <w:caps/>
          <w:color w:val="0000FF"/>
          <w:sz w:val="36"/>
          <w:szCs w:val="36"/>
        </w:rPr>
        <w:t>Научная жизнь Приморского края</w:t>
      </w:r>
    </w:p>
    <w:p w:rsidR="0032699C" w:rsidRDefault="0032699C" w:rsidP="0032699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Абрамова, Е. Умные создания...: [Глущенко Ю.Н., орнитолог, профессор Школы педагогики ДВФУ об изучении птиц] / Е. Абрамова // </w:t>
      </w:r>
      <w:hyperlink r:id="rId5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№21 (29 марта)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Гриневич, М.А. Он успел почувствовать себя счастливым. Страницы из жизни ученого: [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Брехман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И.И., ученый, фармаколог, Тихоокеанский океанологический институт ДВО РАН] / М.А. Гриневич // </w:t>
      </w:r>
      <w:hyperlink r:id="rId6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№22 (23 ноября)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, И. Метеорит,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бохайцы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происки НКВД: [А.З. Федоров] / И.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7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№33 (9 марта)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16.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Емельянов, А. "Задача аграрной науки проста и понятна": [ФГБНУ "Приморский НИИСХ" - одно из ведущих научных сельскохозяйственных учреждений Дальнего Востока] / А. Емельянов // </w:t>
      </w:r>
      <w:hyperlink r:id="rId8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</w:t>
        </w:r>
        <w:proofErr w:type="gramStart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 </w:t>
      </w:r>
      <w:hyperlink r:id="rId9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2016 .— №24 (28 декабря).— С. 7.</w:t>
        </w:r>
      </w:hyperlink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Калинин, А. Прозорливый самовольщик: [к 130-летию со дня рождения А.З. Фёдорова] / А. Калинин // </w:t>
      </w:r>
      <w:hyperlink r:id="rId10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№4 (25 февраля)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Клюев, Н.А. Археологическая деятельность Г.И. Андреева в Приморье (к 90-летию со дня рождения учёного) / Н.А. Клюев // </w:t>
      </w:r>
      <w:hyperlink r:id="rId11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Россия и АТР</w:t>
        </w:r>
        <w:proofErr w:type="gramStart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 2 .— С. 183-191.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Кожин, С. Он знает, кого и за что наградили в России: [Шишков С., житель Владивостока, профессор Академии естественных наук, фалерист, автор книг по фалеристике России] / С. Кожин // </w:t>
      </w:r>
      <w:hyperlink r:id="rId12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№197 (28 декабря)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Мартынов, И. Ничего лишнего: [ученые ДВФУ роботизируют литейное производство приморской авиакомпании] / И. Мартынов //</w:t>
      </w:r>
      <w:hyperlink r:id="rId13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№249 (3 ноября)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15.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Некрасов, Д. Владивостокские ученые хотят "заклеить" энцефалит: [ученые из НИИ эпидемиологии и микробиологии им. Г.П. Сомова разрабатывают средства против клещевого энцефалита] / Д. Некрасов // </w:t>
      </w:r>
      <w:hyperlink r:id="rId14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№41 (19 апреля)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lastRenderedPageBreak/>
        <w:t>Новые возможности для исследований: [Национальный научный центр морской биологии] // </w:t>
      </w:r>
      <w:hyperlink r:id="rId15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№21 (9 ноября)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 xml:space="preserve">Новые данные по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липовецкой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флоре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бассейна южного Приморья / В.С.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Маркевич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, Т.А. Ковалева, Е.В.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Бугдаева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и др. //</w:t>
      </w:r>
      <w:hyperlink r:id="rId16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 </w:t>
      </w:r>
      <w:hyperlink r:id="rId17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2016 .— №5 .— С. 69-77.</w:t>
        </w:r>
      </w:hyperlink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Ноу-хау на продажу</w:t>
      </w:r>
      <w:r w:rsidR="00713713" w:rsidRPr="0032699C">
        <w:rPr>
          <w:rFonts w:ascii="Times New Roman" w:hAnsi="Times New Roman"/>
          <w:color w:val="000000"/>
          <w:sz w:val="28"/>
          <w:szCs w:val="28"/>
        </w:rPr>
        <w:t>:</w:t>
      </w:r>
      <w:r w:rsidRPr="0032699C">
        <w:rPr>
          <w:rFonts w:ascii="Times New Roman" w:hAnsi="Times New Roman"/>
          <w:color w:val="000000"/>
          <w:sz w:val="28"/>
          <w:szCs w:val="28"/>
        </w:rPr>
        <w:t xml:space="preserve"> [разработки дальневосточных ученых выходят на рынок] // </w:t>
      </w:r>
      <w:hyperlink r:id="rId18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№177 (11 августа)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16.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О создателе учения "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Силедия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" - Анатолии Григорьевиче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Измоденове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: [20 октября ушел из жизни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Измоденов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А.Г., профессор кафедры лесоводства ПГСХА, известный ученый в области лесного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ресурсоведения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>] // </w:t>
      </w:r>
      <w:hyperlink r:id="rId19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№21 (9 ноября)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12.</w:t>
      </w:r>
    </w:p>
    <w:p w:rsidR="00DA0905" w:rsidRPr="0032699C" w:rsidRDefault="00DA0905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Об истории биологических исследований: [презентация книги Коляды А.С., доцента Школы педагогики ДВФУ, об изучении деятельности Южно-Уссурийского отделения Приамурского отдела Русского географического общества с 1916 по 1929 годы] // </w:t>
      </w:r>
      <w:hyperlink r:id="rId20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 39 (23 сентября)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Он не мыслил своей жизни без активной работы: [Васьковский В.Е., учёный-биохимик, организатор академической науки на Дальнем Востоке] // </w:t>
      </w:r>
      <w:hyperlink r:id="rId21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№11 (8 июня)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4-5.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 xml:space="preserve">Патентная школа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Сколково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впервые пройдет во Владивостоке: [14-15 апреля 2016 года в ДВФУ состоится первая Дальневосточная патентная школа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Сколково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>] //</w:t>
      </w:r>
      <w:hyperlink r:id="rId22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 </w:t>
      </w:r>
      <w:hyperlink r:id="rId23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2016 .— №7 (6 апреля)</w:t>
        </w:r>
        <w:proofErr w:type="gramStart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32699C">
          <w:rPr>
            <w:rFonts w:ascii="Times New Roman" w:hAnsi="Times New Roman"/>
            <w:color w:val="000000"/>
            <w:sz w:val="28"/>
            <w:szCs w:val="28"/>
          </w:rPr>
          <w:t>— С. 4.</w:t>
        </w:r>
      </w:hyperlink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>Попова, М, Солнца и ветра брат: [научная жизнь Приморского края.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 xml:space="preserve"> Геологи Приморья] / М. Попова // </w:t>
      </w:r>
      <w:hyperlink r:id="rId24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№13 (30 марта)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Прозорова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, Л. Ждем новых научных свершений!: [Российскому гидробиологу и зоологу, члену-корреспонденту РАН Всеволоду Богатову 65 лет] / Л.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Прозорова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, В. Голов, Е.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Макарченко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5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№10 (23 мая)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lastRenderedPageBreak/>
        <w:t>Слабко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, Ю. Изменение климата требует мониторинга: [лаборатория изучения климата на базе ДВФУ] / Ю.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Слабко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26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 </w:t>
      </w:r>
      <w:hyperlink r:id="rId27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2016 .— №7 (6 апреля)</w:t>
        </w:r>
        <w:proofErr w:type="gramStart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32699C">
          <w:rPr>
            <w:rFonts w:ascii="Times New Roman" w:hAnsi="Times New Roman"/>
            <w:color w:val="000000"/>
            <w:sz w:val="28"/>
            <w:szCs w:val="28"/>
          </w:rPr>
          <w:t>— С. 11.</w:t>
        </w:r>
      </w:hyperlink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Солнцева, А. Необычные морские обитатели помогут найти нефть и газ: [Школа естественных наук ДВФУ, лаборатория "Биология морских беспозвоночных"] / А. Солнцева // </w:t>
      </w:r>
      <w:hyperlink r:id="rId28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№136 (30 ноября - 1 декабря)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Ткачева, М.В. Исследование элементоорганических соединений в Дальневосточном федеральном университете / М.В. Ткачева, А.А. Капустина // </w:t>
      </w:r>
      <w:hyperlink r:id="rId29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 </w:t>
      </w:r>
      <w:hyperlink r:id="rId30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2016 .— №3 .— С 121-126.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 xml:space="preserve">Удовенко, О. Муссон готов накрыть поля: [новый сорт сои выведен учеными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ПримНИИСХ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>] / О. Удовенко // </w:t>
      </w:r>
      <w:hyperlink r:id="rId31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="000467F3" w:rsidRPr="0032699C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32699C">
        <w:rPr>
          <w:rFonts w:ascii="Times New Roman" w:hAnsi="Times New Roman"/>
          <w:color w:val="000000"/>
          <w:sz w:val="28"/>
          <w:szCs w:val="28"/>
        </w:rPr>
        <w:t>41 (7 октября)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>Ученые ТИБОХ ДВО РАН разработали уникальный препарат для лечения болезней печени // </w:t>
      </w:r>
      <w:hyperlink r:id="rId32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№21 (9 ноября)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Фисенко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, С.М. Становление и развитие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Горнотаежной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станции (1934-1979): [к 110-летию со дня рождения Тита Петровича Самойлова] / С.М.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Фисенко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3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 </w:t>
      </w:r>
      <w:hyperlink r:id="rId34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2016 .— №3 .— С. 103-113.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Ханка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- место заповедное: [сотрудники ДВО РАН и ДВФУ приняли участие во </w:t>
      </w:r>
      <w:r w:rsidR="009D1A66" w:rsidRPr="0032699C">
        <w:rPr>
          <w:rFonts w:ascii="Times New Roman" w:hAnsi="Times New Roman"/>
          <w:color w:val="000000"/>
          <w:sz w:val="28"/>
          <w:szCs w:val="28"/>
        </w:rPr>
        <w:t>2-</w:t>
      </w:r>
      <w:r w:rsidRPr="0032699C"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краеведческо-практической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конференции "География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Приханковья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- моей малой Родины"] // </w:t>
      </w:r>
      <w:hyperlink r:id="rId35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Дальневосточный ученый : газета .— 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2016 .— №9 (11 мая)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, А.А. Писатель, журналист и издатель Николай Матвеев в России и Японии / А.А.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6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Проблемы Дальнего Востока</w:t>
        </w:r>
        <w:proofErr w:type="gramStart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 </w:t>
      </w:r>
      <w:hyperlink r:id="rId37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2016 .— №3 .— С. 145-156.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, А.А. У истоков дальневосточной науки: энтузиасты из Уссурийска: [история Южно-Уссурийского отделения Приамурского отдела Русского географического общества (ЮУО ПО РГО), основанного в марте 1916 г. в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Никольск-Уссурийском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] / А.А.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8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 </w:t>
      </w:r>
      <w:hyperlink r:id="rId39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2016 .— №3 .— С. 95-102.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Червонецкий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, Д. Мобильная установка для получения питьевой воды как "скорая медицинская помощь": [Институт химии ДВО РАН] / Д.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lastRenderedPageBreak/>
        <w:t>Червонецкий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0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№23 (7 декабря)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12.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699C">
        <w:rPr>
          <w:rFonts w:ascii="Times New Roman" w:hAnsi="Times New Roman"/>
          <w:color w:val="000000"/>
          <w:sz w:val="28"/>
          <w:szCs w:val="28"/>
        </w:rPr>
        <w:t xml:space="preserve">Экспериментальные низкочастотные гидроакустические исследования в прибрежной зоне Японского моря (залив Петра Великого) / А.Н.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Самченко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>, Р.А. Коротченко, А.В. Кошелева и др. // </w:t>
      </w:r>
      <w:hyperlink r:id="rId41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 </w:t>
      </w:r>
      <w:hyperlink r:id="rId42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2016 .— №5 .— С. 31-35.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Юрчук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, Л. Пусть ваши планы выполняются, а мечты сбываются: [первому научному медицинскому учреждению в Приморском крае, НИИ эпидемиологии и микробиологии им. Г.П. Сомова, 31 октября исполнилось 75 лет] / Л.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Юрчук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3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 2016 .— №21 (9 ноября)</w:t>
      </w:r>
      <w:proofErr w:type="gramStart"/>
      <w:r w:rsidRPr="003269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699C">
        <w:rPr>
          <w:rFonts w:ascii="Times New Roman" w:hAnsi="Times New Roman"/>
          <w:color w:val="000000"/>
          <w:sz w:val="28"/>
          <w:szCs w:val="28"/>
        </w:rPr>
        <w:t>— С. 1,3.</w:t>
      </w:r>
    </w:p>
    <w:p w:rsidR="00081294" w:rsidRPr="0032699C" w:rsidRDefault="00081294" w:rsidP="0032699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Юрчук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, Л. Я счастлив, что занимаюсь любимым делом: [Ю.Н. Осипову, старшему научному сотруднику Института истории, археологии и этнографии народов Дальнего Востока ДВО РАН исполнилось 80 лет] / Л. </w:t>
      </w:r>
      <w:proofErr w:type="spellStart"/>
      <w:r w:rsidRPr="0032699C">
        <w:rPr>
          <w:rFonts w:ascii="Times New Roman" w:hAnsi="Times New Roman"/>
          <w:color w:val="000000"/>
          <w:sz w:val="28"/>
          <w:szCs w:val="28"/>
        </w:rPr>
        <w:t>Юрчук</w:t>
      </w:r>
      <w:proofErr w:type="spellEnd"/>
      <w:r w:rsidRPr="0032699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4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32699C">
        <w:rPr>
          <w:rFonts w:ascii="Times New Roman" w:hAnsi="Times New Roman"/>
          <w:color w:val="000000"/>
          <w:sz w:val="28"/>
          <w:szCs w:val="28"/>
        </w:rPr>
        <w:t> — </w:t>
      </w:r>
      <w:hyperlink r:id="rId45" w:history="1">
        <w:r w:rsidRPr="0032699C">
          <w:rPr>
            <w:rFonts w:ascii="Times New Roman" w:hAnsi="Times New Roman"/>
            <w:color w:val="000000"/>
            <w:sz w:val="28"/>
            <w:szCs w:val="28"/>
          </w:rPr>
          <w:t>2016 .— №7 (6 апреля)</w:t>
        </w:r>
        <w:proofErr w:type="gramStart"/>
        <w:r w:rsidRPr="0032699C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32699C">
          <w:rPr>
            <w:rFonts w:ascii="Times New Roman" w:hAnsi="Times New Roman"/>
            <w:color w:val="000000"/>
            <w:sz w:val="28"/>
            <w:szCs w:val="28"/>
          </w:rPr>
          <w:t>— С. 3.</w:t>
        </w:r>
      </w:hyperlink>
    </w:p>
    <w:sectPr w:rsidR="00081294" w:rsidRPr="0032699C" w:rsidSect="0089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010"/>
    <w:multiLevelType w:val="hybridMultilevel"/>
    <w:tmpl w:val="999A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1014D"/>
    <w:multiLevelType w:val="hybridMultilevel"/>
    <w:tmpl w:val="14EA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99A"/>
    <w:rsid w:val="00026054"/>
    <w:rsid w:val="00033A0F"/>
    <w:rsid w:val="0004255C"/>
    <w:rsid w:val="000467F3"/>
    <w:rsid w:val="00052D9B"/>
    <w:rsid w:val="00081294"/>
    <w:rsid w:val="000A5D9D"/>
    <w:rsid w:val="000C7D79"/>
    <w:rsid w:val="00106862"/>
    <w:rsid w:val="00123BB3"/>
    <w:rsid w:val="00150E94"/>
    <w:rsid w:val="00187ADA"/>
    <w:rsid w:val="00195D07"/>
    <w:rsid w:val="001B40BE"/>
    <w:rsid w:val="001F3106"/>
    <w:rsid w:val="00202F75"/>
    <w:rsid w:val="00231B12"/>
    <w:rsid w:val="002E122F"/>
    <w:rsid w:val="002E3388"/>
    <w:rsid w:val="0032699C"/>
    <w:rsid w:val="00353BE4"/>
    <w:rsid w:val="003565AF"/>
    <w:rsid w:val="003B299A"/>
    <w:rsid w:val="003D5592"/>
    <w:rsid w:val="004208C2"/>
    <w:rsid w:val="004551B9"/>
    <w:rsid w:val="00455BC9"/>
    <w:rsid w:val="004D16C8"/>
    <w:rsid w:val="004D6FF1"/>
    <w:rsid w:val="00526F23"/>
    <w:rsid w:val="00537800"/>
    <w:rsid w:val="00541CD2"/>
    <w:rsid w:val="005730F5"/>
    <w:rsid w:val="00593685"/>
    <w:rsid w:val="00595FD0"/>
    <w:rsid w:val="005B68FA"/>
    <w:rsid w:val="005C32E3"/>
    <w:rsid w:val="005D0FB2"/>
    <w:rsid w:val="0061561F"/>
    <w:rsid w:val="0063344B"/>
    <w:rsid w:val="00670D1B"/>
    <w:rsid w:val="006A07D2"/>
    <w:rsid w:val="006D13F6"/>
    <w:rsid w:val="00702FC3"/>
    <w:rsid w:val="00713713"/>
    <w:rsid w:val="00744AA6"/>
    <w:rsid w:val="008307E4"/>
    <w:rsid w:val="00860C74"/>
    <w:rsid w:val="0087179C"/>
    <w:rsid w:val="008956B3"/>
    <w:rsid w:val="008A55D9"/>
    <w:rsid w:val="00914EF4"/>
    <w:rsid w:val="00920B2F"/>
    <w:rsid w:val="0094050C"/>
    <w:rsid w:val="009566E4"/>
    <w:rsid w:val="009760A5"/>
    <w:rsid w:val="009915C1"/>
    <w:rsid w:val="009D1A66"/>
    <w:rsid w:val="009F54F9"/>
    <w:rsid w:val="00A51C82"/>
    <w:rsid w:val="00AB53AC"/>
    <w:rsid w:val="00B50A2F"/>
    <w:rsid w:val="00BC5951"/>
    <w:rsid w:val="00BF1F34"/>
    <w:rsid w:val="00BF2953"/>
    <w:rsid w:val="00CA6FBF"/>
    <w:rsid w:val="00CD62AB"/>
    <w:rsid w:val="00CF7278"/>
    <w:rsid w:val="00D72BA3"/>
    <w:rsid w:val="00DA0905"/>
    <w:rsid w:val="00DF5CA4"/>
    <w:rsid w:val="00E16CB7"/>
    <w:rsid w:val="00E3039B"/>
    <w:rsid w:val="00E65E6C"/>
    <w:rsid w:val="00EA108E"/>
    <w:rsid w:val="00F607C2"/>
    <w:rsid w:val="00F8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99A"/>
  </w:style>
  <w:style w:type="character" w:styleId="a3">
    <w:name w:val="Hyperlink"/>
    <w:basedOn w:val="a0"/>
    <w:uiPriority w:val="99"/>
    <w:semiHidden/>
    <w:unhideWhenUsed/>
    <w:rsid w:val="003B29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680+RU%5CUSPI%5CSERIAL18235%5B1,12%5D+rus" TargetMode="External"/><Relationship Id="rId13" Type="http://schemas.openxmlformats.org/officeDocument/2006/relationships/hyperlink" Target="http://arm.uspi.ru/cgi-bin/zgate.exe?follow+1968+RU%5CUSPI%5CSERIALRU%5CUSPI%5CPODPISKA99%5B1,12%5D+rus" TargetMode="External"/><Relationship Id="rId18" Type="http://schemas.openxmlformats.org/officeDocument/2006/relationships/hyperlink" Target="http://arm.uspi.ru/cgi-bin/zgate.exe?follow+5688+RU%5CUSPI%5CSERIALRU%5CUSPI%5CPODPISKA99%5B1,12%5D+rus" TargetMode="External"/><Relationship Id="rId26" Type="http://schemas.openxmlformats.org/officeDocument/2006/relationships/hyperlink" Target="http://arm.uspi.ru/cgi-bin/zgate.exe?follow+3840+RU%5CUSPI%5CSERIAL18235%5B1,12%5D+rus" TargetMode="External"/><Relationship Id="rId39" Type="http://schemas.openxmlformats.org/officeDocument/2006/relationships/hyperlink" Target="http://arm.uspi.ru/cgi-bin/zgate.exe?follow+5708+RU%5CUSPI%5CSERIAL74725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3284+RU%5CUSPI%5CSERIAL18235%5B1,12%5D+rus" TargetMode="External"/><Relationship Id="rId34" Type="http://schemas.openxmlformats.org/officeDocument/2006/relationships/hyperlink" Target="http://arm.uspi.ru/cgi-bin/zgate.exe?follow+680+RU%5CUSPI%5CSERIAL74725%5B1,12%5D+rus" TargetMode="External"/><Relationship Id="rId42" Type="http://schemas.openxmlformats.org/officeDocument/2006/relationships/hyperlink" Target="http://arm.uspi.ru/cgi-bin/zgate.exe?follow+2436+RU%5CUSPI%5CSERIAL75402%5B1,12%5D+ru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rm.uspi.ru/cgi-bin/zgate.exe?follow+988+RU%5CUSPI%5CSERIAL18233%5B1,12%5D+rus" TargetMode="External"/><Relationship Id="rId12" Type="http://schemas.openxmlformats.org/officeDocument/2006/relationships/hyperlink" Target="http://arm.uspi.ru/cgi-bin/zgate.exe?follow+3520+RU%5CUSPI%5CSERIAL18233%5B1,12%5D+rus" TargetMode="External"/><Relationship Id="rId17" Type="http://schemas.openxmlformats.org/officeDocument/2006/relationships/hyperlink" Target="http://arm.uspi.ru/cgi-bin/zgate.exe?follow+4072+RU%5CUSPI%5CSERIAL75402%5B1,12%5D+rus" TargetMode="External"/><Relationship Id="rId25" Type="http://schemas.openxmlformats.org/officeDocument/2006/relationships/hyperlink" Target="http://arm.uspi.ru/cgi-bin/zgate.exe?follow+4148+RU%5CUSPI%5CSERIAL18235%5B1,12%5D+rus" TargetMode="External"/><Relationship Id="rId33" Type="http://schemas.openxmlformats.org/officeDocument/2006/relationships/hyperlink" Target="http://arm.uspi.ru/cgi-bin/zgate.exe?follow+680+RU%5CUSPI%5CSERIAL18105%5B1,12%5D+rus" TargetMode="External"/><Relationship Id="rId38" Type="http://schemas.openxmlformats.org/officeDocument/2006/relationships/hyperlink" Target="http://arm.uspi.ru/cgi-bin/zgate.exe?follow+5708+RU%5CUSPI%5CSERIAL18105%5B1,12%5D+ru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4072+RU%5CUSPI%5CSERIAL18105%5B1,12%5D+rus" TargetMode="External"/><Relationship Id="rId20" Type="http://schemas.openxmlformats.org/officeDocument/2006/relationships/hyperlink" Target="http://arm.uspi.ru/cgi-bin/zgate.exe?follow+4356+RU%5CUSPI%5CSERIAL18257%5B1,12%5D+rus" TargetMode="External"/><Relationship Id="rId29" Type="http://schemas.openxmlformats.org/officeDocument/2006/relationships/hyperlink" Target="http://arm.uspi.ru/cgi-bin/zgate.exe?follow+4380+RU%5CUSPI%5CSERIAL18105%5B1,12%5D+rus" TargetMode="External"/><Relationship Id="rId41" Type="http://schemas.openxmlformats.org/officeDocument/2006/relationships/hyperlink" Target="http://arm.uspi.ru/cgi-bin/zgate.exe?follow+2436+RU%5CUSPI%5CSERIAL18105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428+RU%5CUSPI%5CSERIAL18235%5B1,12%5D+rus" TargetMode="External"/><Relationship Id="rId11" Type="http://schemas.openxmlformats.org/officeDocument/2006/relationships/hyperlink" Target="http://arm.uspi.ru/cgi-bin/zgate.exe?follow+3312+RU%5CUSPI%5CSERIAL18244%5B1,12%5D+rus" TargetMode="External"/><Relationship Id="rId24" Type="http://schemas.openxmlformats.org/officeDocument/2006/relationships/hyperlink" Target="http://arm.uspi.ru/cgi-bin/zgate.exe?follow+3840+RU%5CUSPI%5CSERIAL18234%5B1,12%5D+rus" TargetMode="External"/><Relationship Id="rId32" Type="http://schemas.openxmlformats.org/officeDocument/2006/relationships/hyperlink" Target="http://arm.uspi.ru/cgi-bin/zgate.exe?follow+2716+RU%5CUSPI%5CSERIAL18235%5B1,12%5D+rus" TargetMode="External"/><Relationship Id="rId37" Type="http://schemas.openxmlformats.org/officeDocument/2006/relationships/hyperlink" Target="http://arm.uspi.ru/cgi-bin/zgate.exe?follow+1456+RU%5CUSPI%5CSERIAL74798%5B1,12%5D+rus" TargetMode="External"/><Relationship Id="rId40" Type="http://schemas.openxmlformats.org/officeDocument/2006/relationships/hyperlink" Target="http://arm.uspi.ru/cgi-bin/zgate.exe?follow+1428+RU%5CUSPI%5CSERIAL18235%5B1,12%5D+rus" TargetMode="External"/><Relationship Id="rId45" Type="http://schemas.openxmlformats.org/officeDocument/2006/relationships/hyperlink" Target="http://arm.uspi.ru/cgi-bin/zgate.exe?follow+3840+RU%5CUSPI%5CSERIAL74239%5B1,12%5D+rus" TargetMode="External"/><Relationship Id="rId5" Type="http://schemas.openxmlformats.org/officeDocument/2006/relationships/hyperlink" Target="http://arm.uspi.ru/cgi-bin/zgate.exe?follow+3840+RU%5CUSPI%5CSERIAL18255%5B1,12%5D+rus" TargetMode="External"/><Relationship Id="rId15" Type="http://schemas.openxmlformats.org/officeDocument/2006/relationships/hyperlink" Target="http://arm.uspi.ru/cgi-bin/zgate.exe?follow+1132+RU%5CUSPI%5CSERIAL18235%5B1,12%5D+rus" TargetMode="External"/><Relationship Id="rId23" Type="http://schemas.openxmlformats.org/officeDocument/2006/relationships/hyperlink" Target="http://arm.uspi.ru/cgi-bin/zgate.exe?follow+3840+RU%5CUSPI%5CSERIAL74239%5B1,12%5D+rus" TargetMode="External"/><Relationship Id="rId28" Type="http://schemas.openxmlformats.org/officeDocument/2006/relationships/hyperlink" Target="http://arm.uspi.ru/cgi-bin/zgate.exe?follow+436+RU%5CUSPI%5CSERIAL17591%5B1,12%5D+rus" TargetMode="External"/><Relationship Id="rId36" Type="http://schemas.openxmlformats.org/officeDocument/2006/relationships/hyperlink" Target="http://arm.uspi.ru/cgi-bin/zgate.exe?follow+1456+RU%5CUSPI%5CSERIAL18034%5B1,12%5D+rus" TargetMode="External"/><Relationship Id="rId10" Type="http://schemas.openxmlformats.org/officeDocument/2006/relationships/hyperlink" Target="http://arm.uspi.ru/cgi-bin/zgate.exe?follow+988+RU%5CUSPI%5CSERIAL18235%5B1,12%5D+rus" TargetMode="External"/><Relationship Id="rId19" Type="http://schemas.openxmlformats.org/officeDocument/2006/relationships/hyperlink" Target="http://arm.uspi.ru/cgi-bin/zgate.exe?follow+3596+RU%5CUSPI%5CSERIAL18235%5B1,12%5D+rus" TargetMode="External"/><Relationship Id="rId31" Type="http://schemas.openxmlformats.org/officeDocument/2006/relationships/hyperlink" Target="http://arm.uspi.ru/cgi-bin/zgate.exe?follow+5336+RU%5CUSPI%5CSERIAL18257%5B1,12%5D+rus" TargetMode="External"/><Relationship Id="rId44" Type="http://schemas.openxmlformats.org/officeDocument/2006/relationships/hyperlink" Target="http://arm.uspi.ru/cgi-bin/zgate.exe?follow+3840+RU%5CUSPI%5CSERIAL18235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680+RU%5CUSPI%5CSERIAL75550%5B1,12%5D+rus" TargetMode="External"/><Relationship Id="rId14" Type="http://schemas.openxmlformats.org/officeDocument/2006/relationships/hyperlink" Target="http://arm.uspi.ru/cgi-bin/zgate.exe?follow+3840+RU%5CUSPI%5CSERIAL17591%5B1,12%5D+rus" TargetMode="External"/><Relationship Id="rId22" Type="http://schemas.openxmlformats.org/officeDocument/2006/relationships/hyperlink" Target="http://arm.uspi.ru/cgi-bin/zgate.exe?follow+3840+RU%5CUSPI%5CSERIAL18235%5B1,12%5D+rus" TargetMode="External"/><Relationship Id="rId27" Type="http://schemas.openxmlformats.org/officeDocument/2006/relationships/hyperlink" Target="http://arm.uspi.ru/cgi-bin/zgate.exe?follow+3840+RU%5CUSPI%5CSERIAL74239%5B1,12%5D+rus" TargetMode="External"/><Relationship Id="rId30" Type="http://schemas.openxmlformats.org/officeDocument/2006/relationships/hyperlink" Target="http://arm.uspi.ru/cgi-bin/zgate.exe?follow+4380+RU%5CUSPI%5CSERIAL74725%5B1,12%5D+rus" TargetMode="External"/><Relationship Id="rId35" Type="http://schemas.openxmlformats.org/officeDocument/2006/relationships/hyperlink" Target="http://arm.uspi.ru/cgi-bin/zgate.exe?follow+3852+RU%5CUSPI%5CSERIAL18235%5B1,12%5D+rus" TargetMode="External"/><Relationship Id="rId43" Type="http://schemas.openxmlformats.org/officeDocument/2006/relationships/hyperlink" Target="http://arm.uspi.ru/cgi-bin/zgate.exe?follow+3664+RU%5CUSPI%5CSERIAL18235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42</cp:revision>
  <dcterms:created xsi:type="dcterms:W3CDTF">2016-04-25T07:03:00Z</dcterms:created>
  <dcterms:modified xsi:type="dcterms:W3CDTF">2017-05-17T04:50:00Z</dcterms:modified>
</cp:coreProperties>
</file>